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1.299.750,00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RICARDO ALBERTO PARRA GIL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1117324665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TV 15 14 13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Noventa y Nueve Mil Setecientos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3204350577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202201127 PRESTAR LOS SERVICIOS DE APOYO A LA GESTION MEDIANTE EL DESARROLLO DE ACTIVIDADES PARA LA POBLACION ADULTO MAYOR EN  EL CENTRO DIA ELSA LETICIA CAMACHO DE VIDALES EN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1.299.750,00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1.299.750,00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1.299.750,00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1.299.750,00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