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65.672.000,00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CUERPO-DE-BOMBEROS-MUNICIPIO-OROC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844005180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Sesenta y Cinco Millones Seiscientos Setenta y Dos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202200457 AUNAR ESFUERZOS TÉCNICOS, FINANCIEROS Y ADMINISTRATIVOS ENTRE EL MUNICIPIO DE OROCUÉ Y EL CUERPO DE BOMBEROS VOLUNTARIOS DE OROCUÉ PARA LA PREVENCIÓN, CONTROL Y GESTIÓN INTEGRAL DE INCENDIOS, ATENCIÓN DE EMERGENCIAS Y DEMÁS CALAMIDADES CONEXAS EN 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65.672.000,00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65.672.000,00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65.672.000,00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65.672.000,00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