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2.694.106,00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ASOCIACION DE MUJERES DE 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844000400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2A NO.6-26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Seiscientos Noventa y Cuatro Mil Ciento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3125231768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202200854 AUNAR ESFUERZOS TÉCNICOS, FINANCIEROS Y ADMINISTRATIVOS ENTRE EL MUNICIPIO DE OROCUÉ - CASANARE Y LA ASOCIACIÓN DE MUJERES DE OROCUÉ “AMOR” PARA QUE A TRAVÉS DEL MEDIO DE DIFUSIÓN RADIAL SE GARANTICE LA TRANSMISIÓN Y DIVULGACIÓN DE CAMPAÑAS EDUCATIVAS, CAMPAÑAS DE SALUD, SERVICIOS SOCIALES, ACTIVIDADES CULTURALES, ACTIVIDADES DE RECREACIÓN Y DEPORTE, INFORMES DE GESTIÓN Y DEMÁS ACTIVIDADES RELACIONADAS CON LA GESTIÓN PÚBLICA DEL MUNICIPIO DE OROCUÉ,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2.694.106,00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2.694.106,00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2.694.106,00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2.694.106,00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