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159.800,00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SERVICIO NACIONAL DE APRENDIZAJE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899999034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57 NO. 8-69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Nueve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5461551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202200019 APORTES SENA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159.800,00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159.800,00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