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HEILER JHABIB RODRIGUEZ GOMEZ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1117322337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4L 17 11 BRR 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3219374704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202201031 PRESTAR LOS SERVICIOS DE APOYO A LA GESTIÓN PARA REALIZAR ACTIVIDADES DE LIMPIEZA DE ÁREAS PÚBLICAS  Y GUADAÑAR LAS ZONAS VERDES DE LAS PRINCIPALES VÍAS, PARQUES, PLAZOLETAS Y DEMÁS ESPACIOS PÚBLICOS DE LOS BARRIOS  JOSE EUSTACIO RIVERA Y ANTONIO LICCIONI,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