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352.505,12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900474727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Cincuenta y Dos Mil Quinientos Cinco Pesos Con Doce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202201221 BONO PENSIONAL Y/O CUOTAS PARTES.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