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9.868.090,00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Ochocientos Sesenta y Ocho Mil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202201301 FACTURAS ENERGIA ELECTRICA INMUEBLES ALCALDIA.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9.868.090,00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6.850.893,00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3.017.197,00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9.868.090,00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9.868.090,00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