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DIEGO ALEJANDRO INFANTE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LA ESMERALDA FCA MI NEGRITA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3506275978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202200814 PRESTACIÓN DE SERVICIOS DE APOYO A LA GESTIÓN COMO INSTRUCTOR POLIFACÉTICO,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