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Res Indígenas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8.490.587,49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JESUS ELAICA SUAREZ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1117325240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 Millones Cuatrocientos Noventa Mil Quinientos Ochenta y Siete Pesos Con Cuarenta y Nueve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202200007 CONSTRUCCION DE UNA PORQUERIZA Y LA COMPRA DE DOS (02) CERDAS PARA EL PIE DE CRIA, EN LA FINCA COMUNITARIA EL GAVILAN DEL RESGUARDO INDÍGENA EL DUYA ÁREA RURAL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8.490.587,49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11100601234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486303005234 ri el duya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8.490.587,49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8.490.587,49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8.490.587,49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