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1118650423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8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3118743456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202300244 CONTRATO DE PRESTACIÓN DE SERVICIOS DE SALUD No 110.10.01.0038 DEL 2023-01-25 - PRESTAR SERVICIOS PROFESIONALES EN LAS ÁREAS DE SALUD MENTAL, INFANCIA Y JUVENTUDES, CON EL OBJETIVO DE CUMPLIR CON LAS METAS DEL PLAN DE DESARROLLO HATO COROZAL ALTO Y SOSTENIBLE 2020-2023.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