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10.729.773,00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Setecientos Veintinueve Mil Setecientos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202200695 SUMINISTRO DE ELEMENTOS NECESARIOS PARA EL SERVICIO DE ALBERGUE QUE SE PRESTA A LA POBLACIÓN VULNERABLE DEL MUNICIPIO DE OROCUÉ EN LA CIUDAD DE YOPAL.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10.729.773,00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10.729.773,00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10.729.773,00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10.729.773,00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