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11100600074-1593-29 retencion en la fuente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27.217.483,86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19.279.785,86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-7.937.698,00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27.217.483,86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27.217.483,86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2019102301031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-14.938.000,00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2021022300086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2021-02-23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9.873.310,00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2019051300330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2019-05-10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-465.075,00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4.460.367,00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2021091501074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-6.747.000,00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2020071300852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2020122201422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2.535.295,00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8.539.633,00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2020090300941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2020-09-03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-3.122.000,00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2021111701371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-7.567.000,00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2021030500112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1.031.438,00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2021042200382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-23.769.000,00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2020042300451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7.199.000,00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2020051300226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2019102201028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14.927.000,00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2020042300450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224.000,00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-7.937.698,00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