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11100600049-888-76 cm sgp agua potable y 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1.034.195.221,61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868.013.326,91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-166.181.894,70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1.034.195.221,61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1.034.195.221,61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-57.570.545,00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10.250.000,00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-3.546.941,70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-26.975.918,00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-2.968.000,00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5.905.717,00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-13.286.360,00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-1.469.870,00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-1.568.000,00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-13.510.949,00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-61.441.028,00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-166.181.894,70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