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11100602051-63545945748 predial recaudo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Agosto-2022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1.348.936.421,61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1.298.528.421,61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50.408.000,00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1.348.936.421,61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1.348.936.421,61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2022-02-09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1.554.000,00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2022-08-23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592.000,00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2022-02-09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409.000,00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2022-08-24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VIRTUAL PSE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239.000,00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2022-07-28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NAL REFERENCIA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4.000,00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2022-02-16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45.000,00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2022-06-07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NAL EFECT CLL 122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1.265.000,00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IMPUESTO PREDIAL RECAUDO No. 2301000003050222-OSCAR JIMENES CELYS no abonada en banco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-297.000,00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327.000,00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2022-07-28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NAL REFERENCIA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4.000,00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36.000,00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NAL REFERENCIA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905.000,00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2022-06-07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NAL EFECT CLL 122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1.534.000,00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2022-08-19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368.000,00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NAL REFERENCIA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3.354.000,00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15.000,00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152.000,00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2022-08-24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NAL REFERENCIA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538.000,00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2022-07-06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2.444.000,00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2022-06-30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 EFEC YOPAL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1.785.000,00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2022-08-11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VIRTUAL PSE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1.022.000,00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2022-04-27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STOCKGI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200.000,00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2022-02-08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1.467.000,00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263.000,00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IMPUESTO PREDIAL RECAUDO No. 2301000008620222-JOSE JARA HERNANDEZ no abonada en banco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-1.734.000,00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2022-02-23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1.000.000,00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AGROINDUSTRIAL M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1.932.000,00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2022-06-30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NAL REF EFECT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1.527.000,00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1.345.000,00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12.423.000,00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61.000,00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DIR TESORO NACI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962.000,00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2022-02-08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3.000.000,00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2022-04-25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201.000,00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2022-08-30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37.000,00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2022-07-21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94.000,00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2022-07-12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127.000,00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2022-07-28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NAL REFERENCIA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5.000,00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2022-08-23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395.000,00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2022-07-28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NAL REFERENCIA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16.000,00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2022-07-28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NAL REFERENCIA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4.000,00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2022-08-23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1.045.000,00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2022-07-06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1.920.000,00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NAL REFERENCIA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776.000,00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2022-04-25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4.000,00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2022-08-23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177.000,00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2022-04-27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SERTRAC INGENIER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1.774.000,00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2022-08-11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VIRTUAL PSE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2022-02-08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1.052.000,00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NAL REFERENCIA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504.000,00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3.475.000,00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50.408.000,00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2022-09-13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