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612.026.007,67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611.040.324,67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985.683,00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612.026.007,67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612.026.007,67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285.683,00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985.683,00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