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2023-01-31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2023-01-31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MUNICIPIO HATO COROZAL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8000126382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TRANSFERENCIA ENTRE CUENTAS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11100600074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1.405.000,00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11100600047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1.405.000,00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11100600074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15.098.000,00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11100600028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15.098.000,00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16.503.000,00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16.503.000,00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BORRADOR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/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