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LALEMA ALCANTARA CELIA ASTRID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1118648540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SECRETARIA EJECUTIVA DE DESPACHO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2.092.791,00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140.606,00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10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61.040,00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87.180,00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2.381.617,00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1.667.132,00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1.190.809,00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139.519,00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2.997.460,00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2.997.460,00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LALEMA ALCANTARA CELIA ASTRID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1118648540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230207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