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1.950.057,00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78.100,00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3.681.268,00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156.200,00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3.525.068,00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