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OSCAR LORENZO FERNANDEZ BERNAL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74857483 - 1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H31.2.3.2.02.02.008.4599002.2020851250002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3.850.000,00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110.10.01.0011 DEL 2023-01-17 - CONTRATAR EL SERVICIO PROFESIONAL DE SEGUIMIENTO A LAS DECLARACIONES DE IMPUESTOS MUNICIPALES Y DAR APLICACIÓN AL PROCEDIMIENTO TRIBUTARIO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3.811.500,00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38.500,00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3.850.000,00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3.850.000,00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3.850.000,00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38.500,00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3.811.500,00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202300493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