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JAIME AGUSTÍN GUARNIZO INOCENCIO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74857472 - 0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110.10.01.0099 DEL 2023-05-18 - PRESTAR LOS SERVICIOS PROFESIONALES Y DE APOYO A LA GESTIÓN REALIZANDO SEGUIMIENTO A ACTIVIDADES RELACIONADAS CON EL SEGUIMIENTO A LAS METAS DEL PLAN DE DESARROLLO Y SU ARTICULACIÓN CON CADA UNO DE LOS INSTRUMENTOS DE PLANEACION, PLAN INDICATIVO (KPT) PLANES DE ACCIÓN Y PLAN OPERATIVO ANUAL DE INVERSIONES POAI, EN EL MUNICIPIO DE HATO COROZAL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970.200,00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2.460.150,00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