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YAMILE VIRACACHA GOYENECHE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23710315 - 5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110.10.01.0057 DEL 2023-01-27 - BRINDAR APOYO A LAS ACTIVIDADES MISIONALES DEL EQUIPO INTERDISCIPLINARIO DE LA COMISARIA DE FAMILIA DEL MUNICIPIO DE HATO COROZAL - CASANARE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2.069.100,00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2.090.000,00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20.900,00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2.069.100,00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202300499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