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DOLFENDY LISNETH VIVAS RODRIGUEZ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1118532569 - 0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0300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2023-05-23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3.410.000,00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110.10.01.0102 DEL 2023-05-23 - BRINDAR APOYO PROFESIONAL A LA SECRETARIA GENERAL Y DE GOBIERNO EN LOS PROCESOS CONTRACTUALES, JURÍDICOS, DISCIPLINARIOS Y POLICIVOS DE LA ADMINISTRACIÓN MUNICIPAL DE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986.600,00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2.389.300,00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3.410.000,00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34.100,00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202300610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