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MARTINEZ GARZON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:4075264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MARTINEZ GARZON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:4075264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