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MARTINEZ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:74751679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MARTINEZ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:74751679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2021000334340419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