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SIGUA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:000100250023000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SIGUA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:000100250023000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