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ALBA YANETH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:23794571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ALBA YANETH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:23794571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2019000299611007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