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EUFRASIO FUENTES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:79771488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EUFRASIO FUENTES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:79771488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2022000367660805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