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ARACELY PARADA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ARACELY PARADA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