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202201360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2022-08-04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2022-08-04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ALIX DELGADO SARAVIA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:41590633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2022000367220804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$1.799.900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2022000367220804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2022000367220804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2022000367220804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2022000367220804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2022000367220804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2022000367220804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2022000367220804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2022000367220804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$2.111.900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 Millones Ciento Once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202201360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2022-08-04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2022-08-04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ALIX DELGADO SARAVIA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:41590633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2022000367220804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$1.799.900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2022000367220804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2022000367220804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2022000367220804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2022000367220804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2022000367220804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2022000367220804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2022000367220804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2022000367220804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$2.111.900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 Millones Ciento Once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