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ERICA-LIZETH LIZARAZO PRIETO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:1118146421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2022000354830228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2022000354830228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ERICA-LIZETH LIZARAZO PRIETO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:1118146421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2022000354830228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2022000354830228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