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PAOLA-ANDREA FERNANDEZ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:1118539888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PAOLA-ANDREA FERNANDEZ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:1118539888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2020000320151027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