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LEONARDO ARDILA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LEONARDO ARDILA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2021000345051111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