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VANEGAS MURIN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:30021652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VANEGAS MURIN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:30021652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