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ADOLFO CRIOLLO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:6965304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2021000325510216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2021000325510216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ADOLFO CRIOLLO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:6965304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2021000325510216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2021000325510216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