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LILIANA PATRICIA GUTIERREZ PLAZAS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:63541614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2020000310670310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2020000310670310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Ochenta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LILIANA PATRICIA GUTIERREZ PLAZAS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:63541614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2020000310670310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2020000310670310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2020000310670310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Ochenta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