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HEIMNER PREGONERO PARADA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:17548741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2021000338900804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2021000338900804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2021000338900804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2021000338900804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2021000338900804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2021000338900804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2021000338900804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2021000338900804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2021000338900804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Nueve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HEIMNER PREGONERO PARADA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:17548741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2021000338900804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2021000338900804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2021000338900804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2021000338900804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2021000338900804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2021000338900804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2021000338900804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2021000338900804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2021000338900804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Nueve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