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202100907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VARGAS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2021000334420420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2021000334420420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2021000334420420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2021000334420420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2021000334420420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2021000334420420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2021000334420420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2021000334420420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2021000334420420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Un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PEDRIAL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202100907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VARGAS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2021000334420420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2021000334420420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2021000334420420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2021000334420420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2021000334420420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2021000334420420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2021000334420420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2021000334420420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2021000334420420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Un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PEDRIAL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