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4270517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BAYARDO SEGUA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