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000100220049000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PALMA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ESTERLINA EREGUA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24241224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80.830.000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83.255.000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1.015.800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$ 4.305.500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