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0000562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030000050003001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3 5 187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BLANCA PIEDAD MARQUEZ TABACO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23795680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$ 40.700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