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0000717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LIGIA AURORA JIMENEZ GARCIA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