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0000720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NELSY OMAIRA LOPEZ CALLE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