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30022297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NELSY OMAIRA LOPEZ CALLE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