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0000778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010000580004001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6 13 74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2022-12-07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MARIA ROSALBINA GRANADOS MOICA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23710183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933.000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961.000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990.000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4.950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1.020.000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1.051.000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1.083.000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$ 38.950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