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SILVANO SILVA MEZA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17585667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