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0000096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000100240022000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ACEITES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LINA ROSA MEDINA MALDONADO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23778946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