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010000430022000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8A 7 79 LT 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475-28369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TRUJILLO  LOZADA JUAN CARLOS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80831738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