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DUMAR EDILBERTO ACOSTA PARALES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