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000100310023000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TACHIRITA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PAOLA ANDREA MALDONADO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1052385167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EDWARD-FERNANDO LOMBANA PLAZAS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1118531570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VICTOR-ANDRES LOMBANA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1118561007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PATRICIA OROPEZA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68206148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