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MARIA VIANNEY GUACHE MARTINEZ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